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26" w:type="pct"/>
        <w:tblInd w:w="25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2660"/>
        <w:gridCol w:w="7706"/>
        <w:gridCol w:w="2522"/>
        <w:gridCol w:w="1489"/>
      </w:tblGrid>
      <w:tr w:rsidR="00D258CC" w:rsidRPr="00D0698F" w:rsidTr="00486A6A">
        <w:trPr>
          <w:trHeight w:val="270"/>
        </w:trPr>
        <w:tc>
          <w:tcPr>
            <w:tcW w:w="925" w:type="pct"/>
            <w:shd w:val="clear" w:color="auto" w:fill="BDD6EE"/>
            <w:vAlign w:val="center"/>
          </w:tcPr>
          <w:p w:rsidR="00900A9F" w:rsidRPr="00D258CC" w:rsidRDefault="00D258CC" w:rsidP="00B7789C">
            <w:pPr>
              <w:pStyle w:val="Textoindependiente"/>
              <w:spacing w:after="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D258CC">
              <w:rPr>
                <w:rFonts w:ascii="Arial" w:hAnsi="Arial" w:cs="Arial"/>
                <w:b/>
                <w:sz w:val="20"/>
                <w:szCs w:val="20"/>
              </w:rPr>
              <w:t xml:space="preserve">Nombre del Instructor </w:t>
            </w:r>
            <w:r w:rsidR="00900A9F" w:rsidRPr="00D258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80" w:type="pct"/>
            <w:vAlign w:val="center"/>
          </w:tcPr>
          <w:p w:rsidR="00900A9F" w:rsidRPr="00D258CC" w:rsidRDefault="00900A9F" w:rsidP="00C667EE">
            <w:pPr>
              <w:pStyle w:val="Textoindependiente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pct"/>
            <w:shd w:val="clear" w:color="auto" w:fill="BDD6EE"/>
            <w:vAlign w:val="center"/>
          </w:tcPr>
          <w:p w:rsidR="00900A9F" w:rsidRPr="00D258CC" w:rsidRDefault="00D258CC" w:rsidP="00B7789C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258CC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  <w:r w:rsidR="00900A9F" w:rsidRPr="00D258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8" w:type="pct"/>
            <w:vAlign w:val="center"/>
          </w:tcPr>
          <w:p w:rsidR="00900A9F" w:rsidRPr="00D0698F" w:rsidRDefault="00900A9F" w:rsidP="00B7789C">
            <w:pPr>
              <w:pStyle w:val="Textoindependiente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8CC" w:rsidRPr="00D0698F" w:rsidTr="00486A6A">
        <w:trPr>
          <w:trHeight w:val="156"/>
        </w:trPr>
        <w:tc>
          <w:tcPr>
            <w:tcW w:w="925" w:type="pct"/>
            <w:shd w:val="clear" w:color="auto" w:fill="BDD6EE"/>
            <w:vAlign w:val="center"/>
          </w:tcPr>
          <w:p w:rsidR="00900A9F" w:rsidRPr="00D258CC" w:rsidRDefault="00D258CC" w:rsidP="00B7789C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258CC">
              <w:rPr>
                <w:rFonts w:ascii="Arial" w:hAnsi="Arial" w:cs="Arial"/>
                <w:b/>
                <w:sz w:val="20"/>
                <w:szCs w:val="20"/>
              </w:rPr>
              <w:t>Especialidad:</w:t>
            </w:r>
          </w:p>
        </w:tc>
        <w:tc>
          <w:tcPr>
            <w:tcW w:w="2680" w:type="pct"/>
            <w:vAlign w:val="center"/>
          </w:tcPr>
          <w:p w:rsidR="00900A9F" w:rsidRPr="00D258CC" w:rsidRDefault="00900A9F" w:rsidP="00B7789C">
            <w:pPr>
              <w:pStyle w:val="Textoindependiente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pct"/>
            <w:shd w:val="clear" w:color="auto" w:fill="BDD6EE"/>
            <w:vAlign w:val="center"/>
          </w:tcPr>
          <w:p w:rsidR="00900A9F" w:rsidRPr="00D258CC" w:rsidRDefault="00900A9F" w:rsidP="00B7789C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900A9F" w:rsidRPr="00D0698F" w:rsidRDefault="00900A9F" w:rsidP="00E01236">
            <w:pPr>
              <w:pStyle w:val="Textoindependiente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8CC" w:rsidRPr="00D0698F" w:rsidTr="00486A6A">
        <w:trPr>
          <w:trHeight w:val="156"/>
        </w:trPr>
        <w:tc>
          <w:tcPr>
            <w:tcW w:w="925" w:type="pct"/>
            <w:shd w:val="clear" w:color="auto" w:fill="BDD6EE"/>
            <w:vAlign w:val="center"/>
          </w:tcPr>
          <w:p w:rsidR="00D258CC" w:rsidRPr="00D258CC" w:rsidRDefault="00D258CC" w:rsidP="00B7789C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258CC">
              <w:rPr>
                <w:rFonts w:ascii="Arial" w:hAnsi="Arial" w:cs="Arial"/>
                <w:b/>
                <w:sz w:val="20"/>
                <w:szCs w:val="20"/>
              </w:rPr>
              <w:t xml:space="preserve">Curso: </w:t>
            </w:r>
          </w:p>
        </w:tc>
        <w:tc>
          <w:tcPr>
            <w:tcW w:w="2680" w:type="pct"/>
            <w:vAlign w:val="center"/>
          </w:tcPr>
          <w:p w:rsidR="00D258CC" w:rsidRPr="00D258CC" w:rsidRDefault="00D258CC" w:rsidP="00B7789C">
            <w:pPr>
              <w:pStyle w:val="Textoindependiente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pct"/>
            <w:shd w:val="clear" w:color="auto" w:fill="BDD6EE"/>
            <w:vAlign w:val="center"/>
          </w:tcPr>
          <w:p w:rsidR="00D258CC" w:rsidRPr="00D258CC" w:rsidRDefault="00D258CC" w:rsidP="00B7789C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D258CC" w:rsidRPr="00D0698F" w:rsidRDefault="00D258CC" w:rsidP="00E01236">
            <w:pPr>
              <w:pStyle w:val="Textoindependiente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8CC" w:rsidRPr="00D0698F" w:rsidTr="00486A6A">
        <w:trPr>
          <w:trHeight w:val="169"/>
        </w:trPr>
        <w:tc>
          <w:tcPr>
            <w:tcW w:w="925" w:type="pct"/>
            <w:shd w:val="clear" w:color="auto" w:fill="BDD6EE"/>
            <w:vAlign w:val="center"/>
          </w:tcPr>
          <w:p w:rsidR="00D258CC" w:rsidRPr="00D258CC" w:rsidRDefault="00D258CC" w:rsidP="00B7789C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258CC">
              <w:rPr>
                <w:rFonts w:ascii="Arial" w:hAnsi="Arial" w:cs="Arial"/>
                <w:b/>
                <w:sz w:val="20"/>
                <w:szCs w:val="20"/>
              </w:rPr>
              <w:t>Tema:</w:t>
            </w:r>
          </w:p>
        </w:tc>
        <w:tc>
          <w:tcPr>
            <w:tcW w:w="2680" w:type="pct"/>
            <w:vAlign w:val="center"/>
          </w:tcPr>
          <w:p w:rsidR="00D258CC" w:rsidRPr="00D258CC" w:rsidRDefault="00D258CC" w:rsidP="00B7789C">
            <w:pPr>
              <w:pStyle w:val="Textoindependiente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pct"/>
            <w:shd w:val="clear" w:color="auto" w:fill="BDD6EE"/>
            <w:vAlign w:val="center"/>
          </w:tcPr>
          <w:p w:rsidR="00D258CC" w:rsidRPr="00D258CC" w:rsidRDefault="00D258CC" w:rsidP="00B7789C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D258CC" w:rsidRPr="00D0698F" w:rsidRDefault="00D258CC" w:rsidP="00E01236">
            <w:pPr>
              <w:pStyle w:val="Textoindependiente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8CC" w:rsidRPr="00D0698F" w:rsidTr="00486A6A">
        <w:trPr>
          <w:trHeight w:val="156"/>
        </w:trPr>
        <w:tc>
          <w:tcPr>
            <w:tcW w:w="925" w:type="pct"/>
            <w:shd w:val="clear" w:color="auto" w:fill="BDD6EE"/>
            <w:vAlign w:val="center"/>
          </w:tcPr>
          <w:p w:rsidR="00D258CC" w:rsidRPr="00D258CC" w:rsidRDefault="00D258CC" w:rsidP="00B7789C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258CC">
              <w:rPr>
                <w:rFonts w:ascii="Arial" w:hAnsi="Arial" w:cs="Arial"/>
                <w:b/>
                <w:sz w:val="20"/>
                <w:szCs w:val="20"/>
              </w:rPr>
              <w:t xml:space="preserve">Subtema: </w:t>
            </w:r>
          </w:p>
        </w:tc>
        <w:tc>
          <w:tcPr>
            <w:tcW w:w="2680" w:type="pct"/>
            <w:vAlign w:val="center"/>
          </w:tcPr>
          <w:p w:rsidR="00D258CC" w:rsidRPr="00D258CC" w:rsidRDefault="00D258CC" w:rsidP="00B7789C">
            <w:pPr>
              <w:pStyle w:val="Textoindependiente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pct"/>
            <w:shd w:val="clear" w:color="auto" w:fill="BDD6EE"/>
            <w:vAlign w:val="center"/>
          </w:tcPr>
          <w:p w:rsidR="00D258CC" w:rsidRPr="00D258CC" w:rsidRDefault="00D258CC" w:rsidP="00B7789C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D258CC" w:rsidRPr="00D0698F" w:rsidRDefault="00D258CC" w:rsidP="00E01236">
            <w:pPr>
              <w:pStyle w:val="Textoindependiente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41BB" w:rsidRPr="00486A6A" w:rsidRDefault="000A41BB">
      <w:pPr>
        <w:rPr>
          <w:rFonts w:ascii="Calibri" w:hAnsi="Calibri"/>
          <w:sz w:val="10"/>
          <w:szCs w:val="10"/>
        </w:rPr>
      </w:pPr>
    </w:p>
    <w:tbl>
      <w:tblPr>
        <w:tblW w:w="14600" w:type="dxa"/>
        <w:tblInd w:w="250" w:type="dxa"/>
        <w:tblBorders>
          <w:top w:val="double" w:sz="4" w:space="0" w:color="767171"/>
          <w:left w:val="double" w:sz="4" w:space="0" w:color="767171"/>
          <w:bottom w:val="double" w:sz="4" w:space="0" w:color="767171"/>
          <w:right w:val="double" w:sz="4" w:space="0" w:color="767171"/>
          <w:insideH w:val="double" w:sz="4" w:space="0" w:color="767171"/>
          <w:insideV w:val="double" w:sz="4" w:space="0" w:color="767171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3492"/>
        <w:gridCol w:w="1843"/>
        <w:gridCol w:w="1843"/>
        <w:gridCol w:w="1842"/>
        <w:gridCol w:w="1701"/>
        <w:gridCol w:w="1701"/>
        <w:gridCol w:w="1134"/>
      </w:tblGrid>
      <w:tr w:rsidR="00D258CC" w:rsidRPr="002077E8" w:rsidTr="002077E8">
        <w:trPr>
          <w:trHeight w:val="550"/>
        </w:trPr>
        <w:tc>
          <w:tcPr>
            <w:tcW w:w="1044" w:type="dxa"/>
            <w:shd w:val="clear" w:color="auto" w:fill="DEEAF6"/>
            <w:vAlign w:val="center"/>
          </w:tcPr>
          <w:p w:rsidR="00D258CC" w:rsidRPr="002077E8" w:rsidRDefault="00D258CC" w:rsidP="0016529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077E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Clave </w:t>
            </w:r>
          </w:p>
        </w:tc>
        <w:tc>
          <w:tcPr>
            <w:tcW w:w="3492" w:type="dxa"/>
            <w:shd w:val="clear" w:color="auto" w:fill="DEEAF6"/>
            <w:vAlign w:val="center"/>
          </w:tcPr>
          <w:p w:rsidR="00D258CC" w:rsidRPr="002077E8" w:rsidRDefault="00D258CC" w:rsidP="00486A6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077E8">
              <w:rPr>
                <w:rFonts w:ascii="Century Gothic" w:hAnsi="Century Gothic" w:cs="Arial"/>
                <w:b/>
                <w:bCs/>
                <w:sz w:val="20"/>
                <w:szCs w:val="20"/>
              </w:rPr>
              <w:t>Pregunta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D258CC" w:rsidRPr="002077E8" w:rsidRDefault="00D258CC" w:rsidP="00486A6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077E8">
              <w:rPr>
                <w:rFonts w:ascii="Century Gothic" w:hAnsi="Century Gothic" w:cs="Arial"/>
                <w:b/>
                <w:bCs/>
                <w:sz w:val="20"/>
                <w:szCs w:val="20"/>
              </w:rPr>
              <w:t>Opción a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D258CC" w:rsidRPr="002077E8" w:rsidRDefault="00D258CC" w:rsidP="00486A6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077E8">
              <w:rPr>
                <w:rFonts w:ascii="Century Gothic" w:hAnsi="Century Gothic" w:cs="Arial"/>
                <w:b/>
                <w:bCs/>
                <w:sz w:val="20"/>
                <w:szCs w:val="20"/>
              </w:rPr>
              <w:t>Opción b</w:t>
            </w:r>
          </w:p>
        </w:tc>
        <w:tc>
          <w:tcPr>
            <w:tcW w:w="1842" w:type="dxa"/>
            <w:shd w:val="clear" w:color="auto" w:fill="DEEAF6"/>
            <w:vAlign w:val="center"/>
          </w:tcPr>
          <w:p w:rsidR="00D258CC" w:rsidRPr="002077E8" w:rsidRDefault="00D258CC" w:rsidP="00486A6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077E8">
              <w:rPr>
                <w:rFonts w:ascii="Century Gothic" w:hAnsi="Century Gothic" w:cs="Arial"/>
                <w:b/>
                <w:bCs/>
                <w:sz w:val="20"/>
                <w:szCs w:val="20"/>
              </w:rPr>
              <w:t>Opción c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D258CC" w:rsidRPr="002077E8" w:rsidRDefault="00D258CC" w:rsidP="00486A6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077E8">
              <w:rPr>
                <w:rFonts w:ascii="Century Gothic" w:hAnsi="Century Gothic" w:cs="Arial"/>
                <w:b/>
                <w:bCs/>
                <w:sz w:val="20"/>
                <w:szCs w:val="20"/>
              </w:rPr>
              <w:t>Opción d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D258CC" w:rsidRPr="002077E8" w:rsidRDefault="00D258CC" w:rsidP="00486A6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077E8">
              <w:rPr>
                <w:rFonts w:ascii="Century Gothic" w:hAnsi="Century Gothic" w:cs="Arial"/>
                <w:b/>
                <w:bCs/>
                <w:sz w:val="20"/>
                <w:szCs w:val="20"/>
              </w:rPr>
              <w:t>Respuesta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D258CC" w:rsidRPr="002077E8" w:rsidRDefault="00D258CC" w:rsidP="0016529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077E8">
              <w:rPr>
                <w:rFonts w:ascii="Century Gothic" w:hAnsi="Century Gothic" w:cs="Arial"/>
                <w:b/>
                <w:bCs/>
                <w:sz w:val="20"/>
                <w:szCs w:val="20"/>
              </w:rPr>
              <w:t>Nivel</w:t>
            </w:r>
          </w:p>
        </w:tc>
      </w:tr>
      <w:tr w:rsidR="00C06843" w:rsidRPr="002077E8" w:rsidTr="002077E8">
        <w:trPr>
          <w:trHeight w:val="675"/>
        </w:trPr>
        <w:tc>
          <w:tcPr>
            <w:tcW w:w="1044" w:type="dxa"/>
            <w:shd w:val="clear" w:color="auto" w:fill="auto"/>
            <w:vAlign w:val="center"/>
          </w:tcPr>
          <w:p w:rsidR="00C06843" w:rsidRPr="002077E8" w:rsidRDefault="00C06843" w:rsidP="00C0684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B066E4" w:rsidRPr="002077E8" w:rsidRDefault="00B066E4" w:rsidP="00C06843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6843" w:rsidRPr="002077E8" w:rsidRDefault="00C06843" w:rsidP="00C06843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6843" w:rsidRPr="002077E8" w:rsidRDefault="00C06843" w:rsidP="00C0684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06843" w:rsidRPr="002077E8" w:rsidRDefault="00C06843" w:rsidP="00585B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6843" w:rsidRPr="002077E8" w:rsidRDefault="00C06843" w:rsidP="000C612A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6843" w:rsidRPr="002077E8" w:rsidRDefault="00C06843" w:rsidP="00C068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6843" w:rsidRPr="002077E8" w:rsidRDefault="00C06843" w:rsidP="00C0684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258CC" w:rsidRPr="002077E8" w:rsidTr="00486A6A">
        <w:trPr>
          <w:trHeight w:val="815"/>
        </w:trPr>
        <w:tc>
          <w:tcPr>
            <w:tcW w:w="1044" w:type="dxa"/>
            <w:shd w:val="clear" w:color="auto" w:fill="auto"/>
            <w:vAlign w:val="center"/>
          </w:tcPr>
          <w:p w:rsidR="00D258CC" w:rsidRPr="002077E8" w:rsidRDefault="00D258CC" w:rsidP="00C0684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D258CC" w:rsidRPr="002077E8" w:rsidRDefault="00D258CC" w:rsidP="00C06843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58CC" w:rsidRPr="002077E8" w:rsidRDefault="00D258CC" w:rsidP="00C06843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58CC" w:rsidRPr="002077E8" w:rsidRDefault="00D258CC" w:rsidP="00C0684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58CC" w:rsidRPr="002077E8" w:rsidRDefault="00D258CC" w:rsidP="00C068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58CC" w:rsidRPr="002077E8" w:rsidRDefault="00D258CC" w:rsidP="00636D2F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58CC" w:rsidRPr="002077E8" w:rsidRDefault="00D258CC" w:rsidP="00C068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58CC" w:rsidRPr="002077E8" w:rsidRDefault="00D258CC" w:rsidP="00C0684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258CC" w:rsidRPr="002077E8" w:rsidTr="002077E8">
        <w:trPr>
          <w:trHeight w:val="543"/>
        </w:trPr>
        <w:tc>
          <w:tcPr>
            <w:tcW w:w="1044" w:type="dxa"/>
            <w:shd w:val="clear" w:color="auto" w:fill="auto"/>
            <w:vAlign w:val="center"/>
          </w:tcPr>
          <w:p w:rsidR="00D258CC" w:rsidRPr="002077E8" w:rsidRDefault="00D258CC" w:rsidP="00C0684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D258CC" w:rsidRPr="002077E8" w:rsidRDefault="00D258CC" w:rsidP="00C06843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58CC" w:rsidRPr="002077E8" w:rsidRDefault="00D258CC" w:rsidP="00C06843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58CC" w:rsidRPr="002077E8" w:rsidRDefault="00D258CC" w:rsidP="00C0684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58CC" w:rsidRPr="002077E8" w:rsidRDefault="00D258CC" w:rsidP="00C068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58CC" w:rsidRPr="002077E8" w:rsidRDefault="00D258CC" w:rsidP="000C612A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58CC" w:rsidRPr="002077E8" w:rsidRDefault="00D258CC" w:rsidP="00C068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58CC" w:rsidRPr="002077E8" w:rsidRDefault="00D258CC" w:rsidP="00C0684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86A6A" w:rsidRPr="002077E8" w:rsidTr="00486A6A">
        <w:trPr>
          <w:trHeight w:val="956"/>
        </w:trPr>
        <w:tc>
          <w:tcPr>
            <w:tcW w:w="1044" w:type="dxa"/>
            <w:shd w:val="clear" w:color="auto" w:fill="auto"/>
            <w:vAlign w:val="center"/>
          </w:tcPr>
          <w:p w:rsidR="00486A6A" w:rsidRPr="002077E8" w:rsidRDefault="00486A6A" w:rsidP="00C0684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486A6A" w:rsidRPr="002077E8" w:rsidRDefault="00486A6A" w:rsidP="00C06843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A6A" w:rsidRPr="002077E8" w:rsidRDefault="00486A6A" w:rsidP="00F918E3">
            <w:pPr>
              <w:pStyle w:val="Prrafodelista"/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A6A" w:rsidRPr="002077E8" w:rsidRDefault="00486A6A" w:rsidP="00C0684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A6A" w:rsidRPr="002077E8" w:rsidRDefault="00486A6A" w:rsidP="00C068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6A6A" w:rsidRPr="002077E8" w:rsidRDefault="00486A6A" w:rsidP="000C612A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6A6A" w:rsidRPr="002077E8" w:rsidRDefault="00486A6A" w:rsidP="00C068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6A6A" w:rsidRPr="002077E8" w:rsidRDefault="00486A6A" w:rsidP="00C0684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918E3" w:rsidRPr="002077E8" w:rsidTr="00486A6A">
        <w:trPr>
          <w:trHeight w:val="900"/>
        </w:trPr>
        <w:tc>
          <w:tcPr>
            <w:tcW w:w="1044" w:type="dxa"/>
            <w:shd w:val="clear" w:color="auto" w:fill="auto"/>
            <w:vAlign w:val="center"/>
          </w:tcPr>
          <w:p w:rsidR="00F918E3" w:rsidRPr="002077E8" w:rsidRDefault="00F918E3" w:rsidP="00C0684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F918E3" w:rsidRPr="002077E8" w:rsidRDefault="00F918E3" w:rsidP="00C06843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18E3" w:rsidRPr="002077E8" w:rsidRDefault="00F918E3" w:rsidP="00F918E3">
            <w:pPr>
              <w:pStyle w:val="Prrafodelista"/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18E3" w:rsidRPr="002077E8" w:rsidRDefault="00F918E3" w:rsidP="00F918E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18E3" w:rsidRPr="002077E8" w:rsidRDefault="00F918E3" w:rsidP="00C068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18E3" w:rsidRPr="002077E8" w:rsidRDefault="00F918E3" w:rsidP="00F918E3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18E3" w:rsidRPr="002077E8" w:rsidRDefault="00F918E3" w:rsidP="00C068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8E3" w:rsidRPr="002077E8" w:rsidRDefault="00F918E3" w:rsidP="00C0684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0A41BB" w:rsidRPr="002077E8" w:rsidRDefault="000A41BB" w:rsidP="00486A6A">
      <w:pPr>
        <w:rPr>
          <w:rFonts w:ascii="Century Gothic" w:hAnsi="Century Gothic"/>
          <w:sz w:val="20"/>
          <w:szCs w:val="20"/>
        </w:rPr>
      </w:pPr>
    </w:p>
    <w:sectPr w:rsidR="000A41BB" w:rsidRPr="002077E8" w:rsidSect="005051DC">
      <w:headerReference w:type="default" r:id="rId8"/>
      <w:pgSz w:w="15840" w:h="12240" w:orient="landscape" w:code="1"/>
      <w:pgMar w:top="899" w:right="1077" w:bottom="1215" w:left="43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B1" w:rsidRDefault="004355B1" w:rsidP="006F6D95">
      <w:pPr>
        <w:pStyle w:val="Encabezado"/>
      </w:pPr>
      <w:r>
        <w:separator/>
      </w:r>
    </w:p>
  </w:endnote>
  <w:endnote w:type="continuationSeparator" w:id="0">
    <w:p w:rsidR="004355B1" w:rsidRDefault="004355B1" w:rsidP="006F6D95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B1" w:rsidRDefault="004355B1" w:rsidP="006F6D95">
      <w:pPr>
        <w:pStyle w:val="Encabezado"/>
      </w:pPr>
      <w:r>
        <w:separator/>
      </w:r>
    </w:p>
  </w:footnote>
  <w:footnote w:type="continuationSeparator" w:id="0">
    <w:p w:rsidR="004355B1" w:rsidRDefault="004355B1" w:rsidP="006F6D95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14" w:type="dxa"/>
      <w:tblInd w:w="245" w:type="dxa"/>
      <w:tblBorders>
        <w:top w:val="thinThickSmallGap" w:sz="18" w:space="0" w:color="345DA6"/>
        <w:left w:val="thinThickSmallGap" w:sz="18" w:space="0" w:color="345DA6"/>
        <w:bottom w:val="thickThinSmallGap" w:sz="18" w:space="0" w:color="345DA6"/>
        <w:right w:val="thickThinSmallGap" w:sz="18" w:space="0" w:color="345DA6"/>
        <w:insideH w:val="single" w:sz="12" w:space="0" w:color="345DA6"/>
        <w:insideV w:val="single" w:sz="12" w:space="0" w:color="345DA6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7"/>
      <w:gridCol w:w="6595"/>
      <w:gridCol w:w="2914"/>
      <w:gridCol w:w="2191"/>
    </w:tblGrid>
    <w:tr w:rsidR="00717EEA" w:rsidRPr="00FD7FF4" w:rsidTr="00B7789C">
      <w:trPr>
        <w:cantSplit/>
        <w:trHeight w:val="675"/>
        <w:tblCellSpacing w:w="14" w:type="dxa"/>
      </w:trPr>
      <w:tc>
        <w:tcPr>
          <w:tcW w:w="882" w:type="pct"/>
          <w:vMerge w:val="restart"/>
          <w:vAlign w:val="center"/>
        </w:tcPr>
        <w:p w:rsidR="00717EEA" w:rsidRPr="00FD7FF4" w:rsidRDefault="00717EEA" w:rsidP="005051DC">
          <w:pPr>
            <w:jc w:val="center"/>
            <w:rPr>
              <w:rFonts w:eastAsia="MS Mincho"/>
              <w:sz w:val="20"/>
              <w:szCs w:val="20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332105</wp:posOffset>
                </wp:positionV>
                <wp:extent cx="1518920" cy="706755"/>
                <wp:effectExtent l="0" t="0" r="5080" b="0"/>
                <wp:wrapSquare wrapText="bothSides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92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03" w:type="pct"/>
          <w:shd w:val="clear" w:color="auto" w:fill="DEEAF6"/>
          <w:vAlign w:val="center"/>
        </w:tcPr>
        <w:p w:rsidR="00717EEA" w:rsidRPr="00FD7FF4" w:rsidRDefault="00717EEA" w:rsidP="00B7789C">
          <w:pPr>
            <w:tabs>
              <w:tab w:val="center" w:pos="4252"/>
              <w:tab w:val="right" w:pos="8504"/>
            </w:tabs>
            <w:jc w:val="center"/>
            <w:rPr>
              <w:rFonts w:ascii="Arial" w:eastAsia="MS Mincho" w:hAnsi="Arial" w:cs="Arial"/>
              <w:b/>
              <w:color w:val="000000"/>
              <w:szCs w:val="20"/>
            </w:rPr>
          </w:pPr>
          <w:r w:rsidRPr="00FD7FF4">
            <w:rPr>
              <w:rFonts w:ascii="Arial" w:eastAsia="MS Mincho" w:hAnsi="Arial" w:cs="Arial"/>
              <w:b/>
              <w:color w:val="000000"/>
              <w:szCs w:val="20"/>
            </w:rPr>
            <w:t>INSTITUTO DE CAPACITACIÓN Y EDUCACIÓN</w:t>
          </w:r>
        </w:p>
        <w:p w:rsidR="00717EEA" w:rsidRPr="00FD7FF4" w:rsidRDefault="00717EEA" w:rsidP="00B7789C">
          <w:pPr>
            <w:tabs>
              <w:tab w:val="center" w:pos="4252"/>
              <w:tab w:val="right" w:pos="8504"/>
            </w:tabs>
            <w:jc w:val="center"/>
            <w:rPr>
              <w:rFonts w:ascii="Arial" w:eastAsia="MS Mincho" w:hAnsi="Arial" w:cs="Arial"/>
              <w:b/>
              <w:color w:val="000000"/>
              <w:sz w:val="20"/>
              <w:szCs w:val="20"/>
            </w:rPr>
          </w:pPr>
          <w:r w:rsidRPr="00FD7FF4">
            <w:rPr>
              <w:rFonts w:ascii="Arial" w:eastAsia="MS Mincho" w:hAnsi="Arial" w:cs="Arial"/>
              <w:b/>
              <w:color w:val="000000"/>
              <w:szCs w:val="20"/>
            </w:rPr>
            <w:t>PARA EL TRABAJO</w:t>
          </w:r>
        </w:p>
      </w:tc>
      <w:tc>
        <w:tcPr>
          <w:tcW w:w="1012" w:type="pct"/>
          <w:shd w:val="clear" w:color="auto" w:fill="auto"/>
          <w:vAlign w:val="center"/>
        </w:tcPr>
        <w:p w:rsidR="00717EEA" w:rsidRPr="00FD7FF4" w:rsidRDefault="00717EEA" w:rsidP="00FD7FF4">
          <w:pPr>
            <w:tabs>
              <w:tab w:val="center" w:pos="4252"/>
              <w:tab w:val="right" w:pos="8504"/>
            </w:tabs>
            <w:rPr>
              <w:rFonts w:ascii="Arial" w:eastAsia="MS Mincho" w:hAnsi="Arial" w:cs="Arial"/>
              <w:b/>
              <w:sz w:val="20"/>
              <w:szCs w:val="20"/>
            </w:rPr>
          </w:pPr>
          <w:r w:rsidRPr="00FD7FF4">
            <w:rPr>
              <w:rFonts w:ascii="Arial" w:eastAsia="MS Mincho" w:hAnsi="Arial" w:cs="Arial"/>
              <w:b/>
              <w:sz w:val="20"/>
              <w:szCs w:val="20"/>
            </w:rPr>
            <w:t>Código :</w:t>
          </w:r>
        </w:p>
      </w:tc>
      <w:tc>
        <w:tcPr>
          <w:tcW w:w="754" w:type="pct"/>
          <w:shd w:val="clear" w:color="auto" w:fill="auto"/>
          <w:vAlign w:val="center"/>
        </w:tcPr>
        <w:p w:rsidR="00717EEA" w:rsidRPr="00FD7FF4" w:rsidRDefault="00717EEA" w:rsidP="005051DC">
          <w:pPr>
            <w:jc w:val="right"/>
            <w:rPr>
              <w:rFonts w:ascii="Arial" w:eastAsia="MS Mincho" w:hAnsi="Arial" w:cs="Arial"/>
              <w:b/>
              <w:sz w:val="20"/>
              <w:szCs w:val="20"/>
            </w:rPr>
          </w:pPr>
        </w:p>
      </w:tc>
    </w:tr>
    <w:tr w:rsidR="00717EEA" w:rsidRPr="00FD7FF4" w:rsidTr="00B7789C">
      <w:trPr>
        <w:cantSplit/>
        <w:trHeight w:val="283"/>
        <w:tblCellSpacing w:w="14" w:type="dxa"/>
      </w:trPr>
      <w:tc>
        <w:tcPr>
          <w:tcW w:w="882" w:type="pct"/>
          <w:vMerge/>
        </w:tcPr>
        <w:p w:rsidR="00717EEA" w:rsidRPr="00FD7FF4" w:rsidRDefault="00717EEA" w:rsidP="00FD7FF4">
          <w:pPr>
            <w:tabs>
              <w:tab w:val="left" w:pos="1440"/>
            </w:tabs>
            <w:rPr>
              <w:rFonts w:ascii="Arial" w:eastAsia="MS Mincho" w:hAnsi="Arial"/>
              <w:sz w:val="20"/>
              <w:szCs w:val="20"/>
            </w:rPr>
          </w:pPr>
        </w:p>
      </w:tc>
      <w:tc>
        <w:tcPr>
          <w:tcW w:w="2303" w:type="pct"/>
          <w:vMerge w:val="restart"/>
          <w:vAlign w:val="center"/>
        </w:tcPr>
        <w:p w:rsidR="00D258CC" w:rsidRDefault="00D258CC" w:rsidP="00B7789C">
          <w:pPr>
            <w:tabs>
              <w:tab w:val="center" w:pos="4252"/>
              <w:tab w:val="right" w:pos="8504"/>
            </w:tabs>
            <w:jc w:val="center"/>
            <w:rPr>
              <w:rFonts w:ascii="Arial" w:eastAsia="MS Mincho" w:hAnsi="Arial" w:cs="Arial"/>
              <w:b/>
              <w:sz w:val="28"/>
              <w:szCs w:val="20"/>
            </w:rPr>
          </w:pPr>
          <w:r>
            <w:rPr>
              <w:rFonts w:ascii="Arial" w:eastAsia="MS Mincho" w:hAnsi="Arial" w:cs="Arial"/>
              <w:b/>
              <w:sz w:val="28"/>
              <w:szCs w:val="20"/>
            </w:rPr>
            <w:t xml:space="preserve">Formato para elaborar reactivos </w:t>
          </w:r>
        </w:p>
        <w:p w:rsidR="00717EEA" w:rsidRPr="00FD7FF4" w:rsidRDefault="00D258CC" w:rsidP="00B7789C">
          <w:pPr>
            <w:tabs>
              <w:tab w:val="center" w:pos="4252"/>
              <w:tab w:val="right" w:pos="8504"/>
            </w:tabs>
            <w:jc w:val="center"/>
            <w:rPr>
              <w:rFonts w:ascii="Arial" w:eastAsia="MS Mincho" w:hAnsi="Arial" w:cs="Arial"/>
              <w:b/>
              <w:sz w:val="28"/>
              <w:szCs w:val="20"/>
            </w:rPr>
          </w:pPr>
          <w:r>
            <w:rPr>
              <w:rFonts w:ascii="Arial" w:eastAsia="MS Mincho" w:hAnsi="Arial" w:cs="Arial"/>
              <w:b/>
              <w:sz w:val="28"/>
              <w:szCs w:val="20"/>
            </w:rPr>
            <w:t>de opción múltiple</w:t>
          </w:r>
        </w:p>
        <w:p w:rsidR="00717EEA" w:rsidRPr="00FD7FF4" w:rsidRDefault="00717EEA" w:rsidP="00B7789C">
          <w:pPr>
            <w:tabs>
              <w:tab w:val="center" w:pos="4252"/>
              <w:tab w:val="right" w:pos="8504"/>
            </w:tabs>
            <w:jc w:val="center"/>
            <w:rPr>
              <w:rFonts w:ascii="Arial" w:eastAsia="MS Mincho" w:hAnsi="Arial" w:cs="Arial"/>
              <w:b/>
              <w:sz w:val="20"/>
              <w:szCs w:val="20"/>
            </w:rPr>
          </w:pPr>
        </w:p>
      </w:tc>
      <w:tc>
        <w:tcPr>
          <w:tcW w:w="1012" w:type="pct"/>
          <w:shd w:val="clear" w:color="auto" w:fill="auto"/>
          <w:vAlign w:val="center"/>
        </w:tcPr>
        <w:p w:rsidR="00717EEA" w:rsidRPr="00FD7FF4" w:rsidRDefault="00717EEA" w:rsidP="00FD7FF4">
          <w:pPr>
            <w:tabs>
              <w:tab w:val="left" w:pos="1440"/>
            </w:tabs>
            <w:rPr>
              <w:rFonts w:ascii="Arial" w:eastAsia="MS Mincho" w:hAnsi="Arial"/>
              <w:sz w:val="20"/>
              <w:szCs w:val="20"/>
            </w:rPr>
          </w:pPr>
          <w:r w:rsidRPr="00FD7FF4">
            <w:rPr>
              <w:rFonts w:ascii="Arial" w:eastAsia="MS Mincho" w:hAnsi="Arial"/>
              <w:sz w:val="20"/>
              <w:szCs w:val="20"/>
            </w:rPr>
            <w:t>Revisión:</w:t>
          </w:r>
        </w:p>
      </w:tc>
      <w:tc>
        <w:tcPr>
          <w:tcW w:w="754" w:type="pct"/>
          <w:shd w:val="clear" w:color="auto" w:fill="auto"/>
          <w:vAlign w:val="center"/>
        </w:tcPr>
        <w:p w:rsidR="00717EEA" w:rsidRPr="00FD7FF4" w:rsidRDefault="00717EEA" w:rsidP="00FD7FF4">
          <w:pPr>
            <w:jc w:val="right"/>
            <w:rPr>
              <w:rFonts w:ascii="Arial" w:eastAsia="MS Mincho" w:hAnsi="Arial" w:cs="Arial"/>
              <w:sz w:val="20"/>
              <w:szCs w:val="20"/>
            </w:rPr>
          </w:pPr>
        </w:p>
      </w:tc>
    </w:tr>
    <w:tr w:rsidR="00717EEA" w:rsidRPr="00FD7FF4" w:rsidTr="005051DC">
      <w:trPr>
        <w:cantSplit/>
        <w:trHeight w:val="283"/>
        <w:tblCellSpacing w:w="14" w:type="dxa"/>
      </w:trPr>
      <w:tc>
        <w:tcPr>
          <w:tcW w:w="882" w:type="pct"/>
          <w:vMerge/>
        </w:tcPr>
        <w:p w:rsidR="00717EEA" w:rsidRPr="00FD7FF4" w:rsidRDefault="00717EEA" w:rsidP="00FD7FF4">
          <w:pPr>
            <w:tabs>
              <w:tab w:val="left" w:pos="1440"/>
            </w:tabs>
            <w:rPr>
              <w:rFonts w:ascii="Arial" w:eastAsia="MS Mincho" w:hAnsi="Arial"/>
              <w:sz w:val="20"/>
              <w:szCs w:val="20"/>
            </w:rPr>
          </w:pPr>
        </w:p>
      </w:tc>
      <w:tc>
        <w:tcPr>
          <w:tcW w:w="2303" w:type="pct"/>
          <w:vMerge/>
        </w:tcPr>
        <w:p w:rsidR="00717EEA" w:rsidRPr="00FD7FF4" w:rsidRDefault="00717EEA" w:rsidP="00FD7FF4">
          <w:pPr>
            <w:tabs>
              <w:tab w:val="center" w:pos="4252"/>
              <w:tab w:val="right" w:pos="8504"/>
            </w:tabs>
            <w:jc w:val="center"/>
            <w:rPr>
              <w:rFonts w:ascii="Arial" w:eastAsia="MS Mincho" w:hAnsi="Arial" w:cs="Arial"/>
              <w:sz w:val="20"/>
              <w:szCs w:val="20"/>
            </w:rPr>
          </w:pPr>
        </w:p>
      </w:tc>
      <w:tc>
        <w:tcPr>
          <w:tcW w:w="1012" w:type="pct"/>
          <w:shd w:val="clear" w:color="auto" w:fill="auto"/>
          <w:vAlign w:val="center"/>
        </w:tcPr>
        <w:p w:rsidR="00717EEA" w:rsidRPr="00FD7FF4" w:rsidRDefault="00717EEA" w:rsidP="00FD7FF4">
          <w:pPr>
            <w:tabs>
              <w:tab w:val="left" w:pos="1440"/>
            </w:tabs>
            <w:rPr>
              <w:rFonts w:ascii="Arial" w:eastAsia="MS Mincho" w:hAnsi="Arial"/>
              <w:sz w:val="20"/>
              <w:szCs w:val="20"/>
            </w:rPr>
          </w:pPr>
          <w:r w:rsidRPr="00FD7FF4">
            <w:rPr>
              <w:rFonts w:ascii="Arial" w:eastAsia="MS Mincho" w:hAnsi="Arial"/>
              <w:sz w:val="20"/>
              <w:szCs w:val="20"/>
            </w:rPr>
            <w:t>Fecha Revisión:</w:t>
          </w:r>
        </w:p>
      </w:tc>
      <w:tc>
        <w:tcPr>
          <w:tcW w:w="754" w:type="pct"/>
          <w:shd w:val="clear" w:color="auto" w:fill="auto"/>
          <w:vAlign w:val="center"/>
        </w:tcPr>
        <w:p w:rsidR="00717EEA" w:rsidRPr="00FD7FF4" w:rsidRDefault="00717EEA" w:rsidP="00FD7FF4">
          <w:pPr>
            <w:jc w:val="right"/>
            <w:rPr>
              <w:rFonts w:ascii="Arial" w:eastAsia="MS Mincho" w:hAnsi="Arial" w:cs="Arial"/>
              <w:sz w:val="20"/>
              <w:szCs w:val="20"/>
            </w:rPr>
          </w:pPr>
        </w:p>
      </w:tc>
    </w:tr>
    <w:tr w:rsidR="00717EEA" w:rsidRPr="00FD7FF4" w:rsidTr="005051DC">
      <w:trPr>
        <w:cantSplit/>
        <w:trHeight w:val="283"/>
        <w:tblCellSpacing w:w="14" w:type="dxa"/>
      </w:trPr>
      <w:tc>
        <w:tcPr>
          <w:tcW w:w="882" w:type="pct"/>
          <w:vMerge/>
        </w:tcPr>
        <w:p w:rsidR="00717EEA" w:rsidRPr="00FD7FF4" w:rsidRDefault="00717EEA" w:rsidP="00FD7FF4">
          <w:pPr>
            <w:tabs>
              <w:tab w:val="left" w:pos="1440"/>
            </w:tabs>
            <w:rPr>
              <w:rFonts w:ascii="Arial" w:eastAsia="MS Mincho" w:hAnsi="Arial"/>
              <w:sz w:val="20"/>
              <w:szCs w:val="20"/>
            </w:rPr>
          </w:pPr>
        </w:p>
      </w:tc>
      <w:tc>
        <w:tcPr>
          <w:tcW w:w="2303" w:type="pct"/>
          <w:vMerge/>
        </w:tcPr>
        <w:p w:rsidR="00717EEA" w:rsidRPr="00FD7FF4" w:rsidRDefault="00717EEA" w:rsidP="00FD7FF4">
          <w:pPr>
            <w:tabs>
              <w:tab w:val="center" w:pos="4252"/>
              <w:tab w:val="right" w:pos="8504"/>
            </w:tabs>
            <w:jc w:val="center"/>
            <w:rPr>
              <w:rFonts w:ascii="Arial" w:eastAsia="MS Mincho" w:hAnsi="Arial" w:cs="Arial"/>
              <w:sz w:val="20"/>
              <w:szCs w:val="20"/>
            </w:rPr>
          </w:pPr>
        </w:p>
      </w:tc>
      <w:tc>
        <w:tcPr>
          <w:tcW w:w="1012" w:type="pct"/>
          <w:shd w:val="clear" w:color="auto" w:fill="auto"/>
          <w:vAlign w:val="center"/>
        </w:tcPr>
        <w:p w:rsidR="00717EEA" w:rsidRPr="00FD7FF4" w:rsidRDefault="00717EEA" w:rsidP="00FD7FF4">
          <w:pPr>
            <w:tabs>
              <w:tab w:val="left" w:pos="1440"/>
            </w:tabs>
            <w:rPr>
              <w:rFonts w:ascii="Arial" w:eastAsia="MS Mincho" w:hAnsi="Arial"/>
              <w:sz w:val="20"/>
              <w:szCs w:val="20"/>
            </w:rPr>
          </w:pPr>
          <w:r w:rsidRPr="00FD7FF4">
            <w:rPr>
              <w:rFonts w:ascii="Arial" w:eastAsia="MS Mincho" w:hAnsi="Arial"/>
              <w:sz w:val="20"/>
              <w:szCs w:val="20"/>
            </w:rPr>
            <w:t>Fecha de actualización</w:t>
          </w:r>
          <w:r>
            <w:rPr>
              <w:rFonts w:ascii="Arial" w:eastAsia="MS Mincho" w:hAnsi="Arial"/>
              <w:sz w:val="20"/>
              <w:szCs w:val="20"/>
            </w:rPr>
            <w:t>:</w:t>
          </w:r>
        </w:p>
      </w:tc>
      <w:tc>
        <w:tcPr>
          <w:tcW w:w="754" w:type="pct"/>
          <w:shd w:val="clear" w:color="auto" w:fill="auto"/>
          <w:vAlign w:val="center"/>
        </w:tcPr>
        <w:p w:rsidR="00717EEA" w:rsidRPr="00FD7FF4" w:rsidRDefault="00717EEA" w:rsidP="00FD7FF4">
          <w:pPr>
            <w:jc w:val="right"/>
            <w:rPr>
              <w:rFonts w:ascii="Arial" w:eastAsia="MS Mincho" w:hAnsi="Arial" w:cs="Arial"/>
              <w:sz w:val="20"/>
              <w:szCs w:val="20"/>
            </w:rPr>
          </w:pPr>
        </w:p>
      </w:tc>
    </w:tr>
    <w:tr w:rsidR="00717EEA" w:rsidRPr="00FD7FF4" w:rsidTr="005051DC">
      <w:trPr>
        <w:cantSplit/>
        <w:trHeight w:val="283"/>
        <w:tblCellSpacing w:w="14" w:type="dxa"/>
      </w:trPr>
      <w:tc>
        <w:tcPr>
          <w:tcW w:w="882" w:type="pct"/>
          <w:vMerge/>
        </w:tcPr>
        <w:p w:rsidR="00717EEA" w:rsidRPr="00FD7FF4" w:rsidRDefault="00717EEA" w:rsidP="00FD7FF4">
          <w:pPr>
            <w:tabs>
              <w:tab w:val="left" w:pos="1440"/>
            </w:tabs>
            <w:rPr>
              <w:rFonts w:ascii="Arial" w:eastAsia="MS Mincho" w:hAnsi="Arial"/>
              <w:sz w:val="20"/>
              <w:szCs w:val="20"/>
            </w:rPr>
          </w:pPr>
        </w:p>
      </w:tc>
      <w:tc>
        <w:tcPr>
          <w:tcW w:w="2303" w:type="pct"/>
          <w:vMerge/>
        </w:tcPr>
        <w:p w:rsidR="00717EEA" w:rsidRPr="00FD7FF4" w:rsidRDefault="00717EEA" w:rsidP="00FD7FF4">
          <w:pPr>
            <w:tabs>
              <w:tab w:val="center" w:pos="4252"/>
              <w:tab w:val="right" w:pos="8504"/>
            </w:tabs>
            <w:jc w:val="center"/>
            <w:rPr>
              <w:rFonts w:ascii="Arial" w:eastAsia="MS Mincho" w:hAnsi="Arial" w:cs="Arial"/>
              <w:sz w:val="20"/>
              <w:szCs w:val="20"/>
            </w:rPr>
          </w:pPr>
        </w:p>
      </w:tc>
      <w:tc>
        <w:tcPr>
          <w:tcW w:w="1012" w:type="pct"/>
          <w:shd w:val="clear" w:color="auto" w:fill="auto"/>
          <w:vAlign w:val="center"/>
        </w:tcPr>
        <w:p w:rsidR="00717EEA" w:rsidRPr="00FD7FF4" w:rsidRDefault="00717EEA" w:rsidP="00FD7FF4">
          <w:pPr>
            <w:tabs>
              <w:tab w:val="left" w:pos="1440"/>
            </w:tabs>
            <w:rPr>
              <w:rFonts w:ascii="Arial" w:eastAsia="MS Mincho" w:hAnsi="Arial"/>
              <w:sz w:val="20"/>
              <w:szCs w:val="20"/>
            </w:rPr>
          </w:pPr>
          <w:r w:rsidRPr="00FD7FF4">
            <w:rPr>
              <w:rFonts w:ascii="Arial" w:eastAsia="MS Mincho" w:hAnsi="Arial"/>
              <w:sz w:val="20"/>
              <w:szCs w:val="20"/>
            </w:rPr>
            <w:t>Páginas:</w:t>
          </w:r>
        </w:p>
      </w:tc>
      <w:tc>
        <w:tcPr>
          <w:tcW w:w="754" w:type="pct"/>
          <w:shd w:val="clear" w:color="auto" w:fill="auto"/>
          <w:vAlign w:val="center"/>
        </w:tcPr>
        <w:p w:rsidR="00717EEA" w:rsidRPr="00FD7FF4" w:rsidRDefault="00717EEA" w:rsidP="00FD7FF4">
          <w:pPr>
            <w:jc w:val="right"/>
            <w:rPr>
              <w:rFonts w:eastAsia="MS Mincho"/>
              <w:sz w:val="20"/>
              <w:szCs w:val="20"/>
            </w:rPr>
          </w:pPr>
        </w:p>
      </w:tc>
    </w:tr>
  </w:tbl>
  <w:p w:rsidR="00717EEA" w:rsidRDefault="00717EEA">
    <w:pPr>
      <w:pStyle w:val="Encabezado"/>
      <w:ind w:left="-603" w:firstLine="60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FE8"/>
    <w:multiLevelType w:val="hybridMultilevel"/>
    <w:tmpl w:val="AEBAB1F6"/>
    <w:lvl w:ilvl="0" w:tplc="CE5EA3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0AA4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23D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7CCA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B27E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4F0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406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65A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06A8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2E4B"/>
    <w:multiLevelType w:val="multilevel"/>
    <w:tmpl w:val="81E4A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5.1."/>
      <w:lvlJc w:val="left"/>
      <w:pPr>
        <w:ind w:left="792" w:hanging="62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A800A5"/>
    <w:multiLevelType w:val="multilevel"/>
    <w:tmpl w:val="F280D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ind w:left="792" w:hanging="62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AF11FF"/>
    <w:multiLevelType w:val="hybridMultilevel"/>
    <w:tmpl w:val="3D8EC3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501E"/>
    <w:multiLevelType w:val="multilevel"/>
    <w:tmpl w:val="98347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1C6FB2"/>
    <w:multiLevelType w:val="hybridMultilevel"/>
    <w:tmpl w:val="C368EA7A"/>
    <w:lvl w:ilvl="0" w:tplc="F2B24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A0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69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44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CE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F69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A63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86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02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A81978"/>
    <w:multiLevelType w:val="multilevel"/>
    <w:tmpl w:val="1BE6C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770EF1"/>
    <w:multiLevelType w:val="multilevel"/>
    <w:tmpl w:val="2AFEA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3.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9F19A7"/>
    <w:multiLevelType w:val="hybridMultilevel"/>
    <w:tmpl w:val="E1F8AD60"/>
    <w:lvl w:ilvl="0" w:tplc="7BCA5BD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54EAD"/>
    <w:multiLevelType w:val="hybridMultilevel"/>
    <w:tmpl w:val="6EAE9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00231"/>
    <w:multiLevelType w:val="multilevel"/>
    <w:tmpl w:val="41FA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3F2642"/>
    <w:multiLevelType w:val="multilevel"/>
    <w:tmpl w:val="2BFE0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5.2."/>
      <w:lvlJc w:val="left"/>
      <w:pPr>
        <w:ind w:left="792" w:hanging="62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CC1698"/>
    <w:multiLevelType w:val="multilevel"/>
    <w:tmpl w:val="FFCA8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467EC0"/>
    <w:multiLevelType w:val="multilevel"/>
    <w:tmpl w:val="EA208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A50009"/>
    <w:multiLevelType w:val="hybridMultilevel"/>
    <w:tmpl w:val="EE2A7D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A59D0"/>
    <w:multiLevelType w:val="multilevel"/>
    <w:tmpl w:val="1B2A5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5.3."/>
      <w:lvlJc w:val="left"/>
      <w:pPr>
        <w:ind w:left="792" w:hanging="62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96F5D89"/>
    <w:multiLevelType w:val="hybridMultilevel"/>
    <w:tmpl w:val="1292E9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973B2"/>
    <w:multiLevelType w:val="hybridMultilevel"/>
    <w:tmpl w:val="3BC68B22"/>
    <w:lvl w:ilvl="0" w:tplc="80D4A77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C4EEB"/>
    <w:multiLevelType w:val="multilevel"/>
    <w:tmpl w:val="0540D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5.5."/>
      <w:lvlJc w:val="left"/>
      <w:pPr>
        <w:ind w:left="792" w:hanging="62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0F4D25"/>
    <w:multiLevelType w:val="hybridMultilevel"/>
    <w:tmpl w:val="80B06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03577"/>
    <w:multiLevelType w:val="multilevel"/>
    <w:tmpl w:val="9758A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F73DC2"/>
    <w:multiLevelType w:val="multilevel"/>
    <w:tmpl w:val="1FF67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11942B4"/>
    <w:multiLevelType w:val="hybridMultilevel"/>
    <w:tmpl w:val="C9847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5729D"/>
    <w:multiLevelType w:val="multilevel"/>
    <w:tmpl w:val="90A6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D8582D"/>
    <w:multiLevelType w:val="multilevel"/>
    <w:tmpl w:val="F1BAF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6813A05"/>
    <w:multiLevelType w:val="hybridMultilevel"/>
    <w:tmpl w:val="79F2DD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56883"/>
    <w:multiLevelType w:val="hybridMultilevel"/>
    <w:tmpl w:val="E6027A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34F2A"/>
    <w:multiLevelType w:val="hybridMultilevel"/>
    <w:tmpl w:val="A8764378"/>
    <w:lvl w:ilvl="0" w:tplc="B8EA8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A5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64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6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2C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64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42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62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07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0AC408A"/>
    <w:multiLevelType w:val="multilevel"/>
    <w:tmpl w:val="9AA8B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5.4."/>
      <w:lvlJc w:val="left"/>
      <w:pPr>
        <w:ind w:left="792" w:hanging="62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7235172"/>
    <w:multiLevelType w:val="multilevel"/>
    <w:tmpl w:val="6A941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456208"/>
    <w:multiLevelType w:val="hybridMultilevel"/>
    <w:tmpl w:val="2F8EC9EC"/>
    <w:lvl w:ilvl="0" w:tplc="FCC8258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9531C"/>
    <w:multiLevelType w:val="hybridMultilevel"/>
    <w:tmpl w:val="3D8809A2"/>
    <w:lvl w:ilvl="0" w:tplc="CDACF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46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E7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CD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06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C0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48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CB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8C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26"/>
  </w:num>
  <w:num w:numId="3">
    <w:abstractNumId w:val="16"/>
  </w:num>
  <w:num w:numId="4">
    <w:abstractNumId w:val="14"/>
  </w:num>
  <w:num w:numId="5">
    <w:abstractNumId w:val="22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7"/>
  </w:num>
  <w:num w:numId="9">
    <w:abstractNumId w:val="5"/>
  </w:num>
  <w:num w:numId="10">
    <w:abstractNumId w:val="31"/>
  </w:num>
  <w:num w:numId="11">
    <w:abstractNumId w:val="0"/>
  </w:num>
  <w:num w:numId="12">
    <w:abstractNumId w:val="19"/>
  </w:num>
  <w:num w:numId="13">
    <w:abstractNumId w:val="12"/>
  </w:num>
  <w:num w:numId="14">
    <w:abstractNumId w:val="20"/>
  </w:num>
  <w:num w:numId="15">
    <w:abstractNumId w:val="21"/>
  </w:num>
  <w:num w:numId="16">
    <w:abstractNumId w:val="7"/>
  </w:num>
  <w:num w:numId="17">
    <w:abstractNumId w:val="2"/>
  </w:num>
  <w:num w:numId="18">
    <w:abstractNumId w:val="10"/>
  </w:num>
  <w:num w:numId="19">
    <w:abstractNumId w:val="17"/>
  </w:num>
  <w:num w:numId="20">
    <w:abstractNumId w:val="1"/>
  </w:num>
  <w:num w:numId="21">
    <w:abstractNumId w:val="8"/>
  </w:num>
  <w:num w:numId="22">
    <w:abstractNumId w:val="11"/>
  </w:num>
  <w:num w:numId="23">
    <w:abstractNumId w:val="15"/>
  </w:num>
  <w:num w:numId="24">
    <w:abstractNumId w:val="28"/>
  </w:num>
  <w:num w:numId="25">
    <w:abstractNumId w:val="18"/>
  </w:num>
  <w:num w:numId="26">
    <w:abstractNumId w:val="30"/>
  </w:num>
  <w:num w:numId="27">
    <w:abstractNumId w:val="23"/>
  </w:num>
  <w:num w:numId="28">
    <w:abstractNumId w:val="29"/>
  </w:num>
  <w:num w:numId="29">
    <w:abstractNumId w:val="13"/>
  </w:num>
  <w:num w:numId="30">
    <w:abstractNumId w:val="6"/>
  </w:num>
  <w:num w:numId="31">
    <w:abstractNumId w:val="4"/>
  </w:num>
  <w:num w:numId="32">
    <w:abstractNumId w:val="2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2F"/>
    <w:rsid w:val="00001966"/>
    <w:rsid w:val="00005A05"/>
    <w:rsid w:val="00025469"/>
    <w:rsid w:val="00025DD6"/>
    <w:rsid w:val="00027696"/>
    <w:rsid w:val="00031445"/>
    <w:rsid w:val="0003715C"/>
    <w:rsid w:val="0003725E"/>
    <w:rsid w:val="00057EC0"/>
    <w:rsid w:val="0006559B"/>
    <w:rsid w:val="000658E7"/>
    <w:rsid w:val="0007719E"/>
    <w:rsid w:val="000862BF"/>
    <w:rsid w:val="000A41BB"/>
    <w:rsid w:val="000A757D"/>
    <w:rsid w:val="000B6CD8"/>
    <w:rsid w:val="000B746A"/>
    <w:rsid w:val="000C612A"/>
    <w:rsid w:val="000C7CAC"/>
    <w:rsid w:val="000E30C9"/>
    <w:rsid w:val="000E486D"/>
    <w:rsid w:val="000E5ED1"/>
    <w:rsid w:val="0012514C"/>
    <w:rsid w:val="001433A3"/>
    <w:rsid w:val="00157469"/>
    <w:rsid w:val="00161145"/>
    <w:rsid w:val="001616ED"/>
    <w:rsid w:val="00165294"/>
    <w:rsid w:val="00177032"/>
    <w:rsid w:val="00185338"/>
    <w:rsid w:val="001910C2"/>
    <w:rsid w:val="001C3883"/>
    <w:rsid w:val="001C5080"/>
    <w:rsid w:val="001C5915"/>
    <w:rsid w:val="001F4702"/>
    <w:rsid w:val="00202A27"/>
    <w:rsid w:val="002077E8"/>
    <w:rsid w:val="002100A2"/>
    <w:rsid w:val="00213AB7"/>
    <w:rsid w:val="00213D18"/>
    <w:rsid w:val="00214BB4"/>
    <w:rsid w:val="002215E3"/>
    <w:rsid w:val="00226AC0"/>
    <w:rsid w:val="00227148"/>
    <w:rsid w:val="00233E9A"/>
    <w:rsid w:val="00244B3A"/>
    <w:rsid w:val="002609E5"/>
    <w:rsid w:val="00277E70"/>
    <w:rsid w:val="0028586B"/>
    <w:rsid w:val="002A660E"/>
    <w:rsid w:val="002D1230"/>
    <w:rsid w:val="002D4261"/>
    <w:rsid w:val="002E4130"/>
    <w:rsid w:val="002E6552"/>
    <w:rsid w:val="00320E1E"/>
    <w:rsid w:val="0032369E"/>
    <w:rsid w:val="00334E09"/>
    <w:rsid w:val="003811D0"/>
    <w:rsid w:val="0038296E"/>
    <w:rsid w:val="003917F0"/>
    <w:rsid w:val="0039772A"/>
    <w:rsid w:val="003A0F82"/>
    <w:rsid w:val="003C1928"/>
    <w:rsid w:val="003C4281"/>
    <w:rsid w:val="003D0234"/>
    <w:rsid w:val="003F6227"/>
    <w:rsid w:val="003F695A"/>
    <w:rsid w:val="00422B16"/>
    <w:rsid w:val="00433C19"/>
    <w:rsid w:val="004355B1"/>
    <w:rsid w:val="00453A93"/>
    <w:rsid w:val="00486A6A"/>
    <w:rsid w:val="00493CC5"/>
    <w:rsid w:val="004A50FB"/>
    <w:rsid w:val="004B27C2"/>
    <w:rsid w:val="004C1DC5"/>
    <w:rsid w:val="004D633C"/>
    <w:rsid w:val="004E0373"/>
    <w:rsid w:val="00502FD2"/>
    <w:rsid w:val="005051DC"/>
    <w:rsid w:val="00511B0F"/>
    <w:rsid w:val="00534020"/>
    <w:rsid w:val="0056516C"/>
    <w:rsid w:val="00567992"/>
    <w:rsid w:val="00573457"/>
    <w:rsid w:val="0058187B"/>
    <w:rsid w:val="00585BAE"/>
    <w:rsid w:val="00587A0C"/>
    <w:rsid w:val="005A17F5"/>
    <w:rsid w:val="005A648E"/>
    <w:rsid w:val="005A67E2"/>
    <w:rsid w:val="005D2636"/>
    <w:rsid w:val="005E58B2"/>
    <w:rsid w:val="005F7EE2"/>
    <w:rsid w:val="00602F41"/>
    <w:rsid w:val="00603BEC"/>
    <w:rsid w:val="006060E2"/>
    <w:rsid w:val="006246ED"/>
    <w:rsid w:val="006317FC"/>
    <w:rsid w:val="00632540"/>
    <w:rsid w:val="00633479"/>
    <w:rsid w:val="00636D2F"/>
    <w:rsid w:val="006402C5"/>
    <w:rsid w:val="006700AC"/>
    <w:rsid w:val="006739FF"/>
    <w:rsid w:val="0068161E"/>
    <w:rsid w:val="006B1783"/>
    <w:rsid w:val="006C4871"/>
    <w:rsid w:val="006C51FC"/>
    <w:rsid w:val="006C57C8"/>
    <w:rsid w:val="006C5E99"/>
    <w:rsid w:val="006D754B"/>
    <w:rsid w:val="006D7C39"/>
    <w:rsid w:val="006E1E2F"/>
    <w:rsid w:val="006E41A3"/>
    <w:rsid w:val="006E53E2"/>
    <w:rsid w:val="006F1864"/>
    <w:rsid w:val="006F571A"/>
    <w:rsid w:val="006F6D95"/>
    <w:rsid w:val="006F788E"/>
    <w:rsid w:val="0070207C"/>
    <w:rsid w:val="00702100"/>
    <w:rsid w:val="00715841"/>
    <w:rsid w:val="0071746B"/>
    <w:rsid w:val="00717EEA"/>
    <w:rsid w:val="00720C07"/>
    <w:rsid w:val="00730F8C"/>
    <w:rsid w:val="0073525F"/>
    <w:rsid w:val="00735BA4"/>
    <w:rsid w:val="007467CD"/>
    <w:rsid w:val="00760965"/>
    <w:rsid w:val="0077145A"/>
    <w:rsid w:val="007831AE"/>
    <w:rsid w:val="007A342B"/>
    <w:rsid w:val="007B1017"/>
    <w:rsid w:val="007C419E"/>
    <w:rsid w:val="007D234F"/>
    <w:rsid w:val="007E3C85"/>
    <w:rsid w:val="0080413B"/>
    <w:rsid w:val="0080696E"/>
    <w:rsid w:val="0081597B"/>
    <w:rsid w:val="008176EA"/>
    <w:rsid w:val="008303C0"/>
    <w:rsid w:val="00831858"/>
    <w:rsid w:val="00835915"/>
    <w:rsid w:val="00842254"/>
    <w:rsid w:val="0084618A"/>
    <w:rsid w:val="0085257B"/>
    <w:rsid w:val="00877B59"/>
    <w:rsid w:val="00886440"/>
    <w:rsid w:val="008A5DC8"/>
    <w:rsid w:val="008C2FAC"/>
    <w:rsid w:val="008C582B"/>
    <w:rsid w:val="008D30B2"/>
    <w:rsid w:val="008D3A2F"/>
    <w:rsid w:val="008E1800"/>
    <w:rsid w:val="008F0E29"/>
    <w:rsid w:val="008F4F91"/>
    <w:rsid w:val="008F5C10"/>
    <w:rsid w:val="008F6526"/>
    <w:rsid w:val="00900A9F"/>
    <w:rsid w:val="00903CB5"/>
    <w:rsid w:val="009054EB"/>
    <w:rsid w:val="00914C63"/>
    <w:rsid w:val="0092355D"/>
    <w:rsid w:val="00927739"/>
    <w:rsid w:val="009317CE"/>
    <w:rsid w:val="009356C2"/>
    <w:rsid w:val="00937064"/>
    <w:rsid w:val="00946BA8"/>
    <w:rsid w:val="00960061"/>
    <w:rsid w:val="00976B19"/>
    <w:rsid w:val="00985D9E"/>
    <w:rsid w:val="0099064A"/>
    <w:rsid w:val="009922AF"/>
    <w:rsid w:val="009A014B"/>
    <w:rsid w:val="009A0CCE"/>
    <w:rsid w:val="009B3579"/>
    <w:rsid w:val="009B3FEC"/>
    <w:rsid w:val="009B55BC"/>
    <w:rsid w:val="009D5F2A"/>
    <w:rsid w:val="009E3AAF"/>
    <w:rsid w:val="00A01A35"/>
    <w:rsid w:val="00A264F7"/>
    <w:rsid w:val="00A31943"/>
    <w:rsid w:val="00A346B9"/>
    <w:rsid w:val="00A352A2"/>
    <w:rsid w:val="00A42535"/>
    <w:rsid w:val="00A57384"/>
    <w:rsid w:val="00A65FFE"/>
    <w:rsid w:val="00A80297"/>
    <w:rsid w:val="00A81A46"/>
    <w:rsid w:val="00A830DD"/>
    <w:rsid w:val="00A87BE0"/>
    <w:rsid w:val="00AA2138"/>
    <w:rsid w:val="00AD1D7F"/>
    <w:rsid w:val="00AD3C00"/>
    <w:rsid w:val="00AD49DB"/>
    <w:rsid w:val="00AF5D90"/>
    <w:rsid w:val="00B066E4"/>
    <w:rsid w:val="00B1550C"/>
    <w:rsid w:val="00B157DE"/>
    <w:rsid w:val="00B26CB3"/>
    <w:rsid w:val="00B306BD"/>
    <w:rsid w:val="00B40982"/>
    <w:rsid w:val="00B43F92"/>
    <w:rsid w:val="00B71CF1"/>
    <w:rsid w:val="00B7789C"/>
    <w:rsid w:val="00B82B83"/>
    <w:rsid w:val="00B87864"/>
    <w:rsid w:val="00B91167"/>
    <w:rsid w:val="00BD680E"/>
    <w:rsid w:val="00BF060C"/>
    <w:rsid w:val="00C06843"/>
    <w:rsid w:val="00C205A6"/>
    <w:rsid w:val="00C33294"/>
    <w:rsid w:val="00C41CE9"/>
    <w:rsid w:val="00C43036"/>
    <w:rsid w:val="00C43C18"/>
    <w:rsid w:val="00C46ECF"/>
    <w:rsid w:val="00C504B9"/>
    <w:rsid w:val="00C667EE"/>
    <w:rsid w:val="00C8287D"/>
    <w:rsid w:val="00C82942"/>
    <w:rsid w:val="00C867A8"/>
    <w:rsid w:val="00C94571"/>
    <w:rsid w:val="00C9476B"/>
    <w:rsid w:val="00CA0527"/>
    <w:rsid w:val="00CA0D2B"/>
    <w:rsid w:val="00CA3AFC"/>
    <w:rsid w:val="00CA4B96"/>
    <w:rsid w:val="00CB012C"/>
    <w:rsid w:val="00CD167C"/>
    <w:rsid w:val="00CE2F81"/>
    <w:rsid w:val="00CE651C"/>
    <w:rsid w:val="00D00A01"/>
    <w:rsid w:val="00D0698F"/>
    <w:rsid w:val="00D11F02"/>
    <w:rsid w:val="00D173D1"/>
    <w:rsid w:val="00D22FF7"/>
    <w:rsid w:val="00D24C21"/>
    <w:rsid w:val="00D258CC"/>
    <w:rsid w:val="00D42FFA"/>
    <w:rsid w:val="00D52838"/>
    <w:rsid w:val="00D53F7F"/>
    <w:rsid w:val="00D64ADA"/>
    <w:rsid w:val="00D66C28"/>
    <w:rsid w:val="00D77A90"/>
    <w:rsid w:val="00D854E1"/>
    <w:rsid w:val="00DB004F"/>
    <w:rsid w:val="00DB1B1A"/>
    <w:rsid w:val="00DB1DFB"/>
    <w:rsid w:val="00DB3CB0"/>
    <w:rsid w:val="00DD1B62"/>
    <w:rsid w:val="00DE5C6C"/>
    <w:rsid w:val="00E01236"/>
    <w:rsid w:val="00E01598"/>
    <w:rsid w:val="00E04A2E"/>
    <w:rsid w:val="00E053C8"/>
    <w:rsid w:val="00E3039D"/>
    <w:rsid w:val="00E33E23"/>
    <w:rsid w:val="00E4191B"/>
    <w:rsid w:val="00E53B59"/>
    <w:rsid w:val="00E8458A"/>
    <w:rsid w:val="00E96FB5"/>
    <w:rsid w:val="00EA0093"/>
    <w:rsid w:val="00EC26F6"/>
    <w:rsid w:val="00EC45EF"/>
    <w:rsid w:val="00EE6568"/>
    <w:rsid w:val="00F17A90"/>
    <w:rsid w:val="00F23352"/>
    <w:rsid w:val="00F3466B"/>
    <w:rsid w:val="00F34E8C"/>
    <w:rsid w:val="00F3749C"/>
    <w:rsid w:val="00F409FF"/>
    <w:rsid w:val="00F55243"/>
    <w:rsid w:val="00F5701A"/>
    <w:rsid w:val="00F60741"/>
    <w:rsid w:val="00F630C5"/>
    <w:rsid w:val="00F67357"/>
    <w:rsid w:val="00F741C0"/>
    <w:rsid w:val="00F81D06"/>
    <w:rsid w:val="00F8335B"/>
    <w:rsid w:val="00F918E3"/>
    <w:rsid w:val="00F94FD4"/>
    <w:rsid w:val="00F96AD8"/>
    <w:rsid w:val="00F97776"/>
    <w:rsid w:val="00FA411F"/>
    <w:rsid w:val="00FA6DE2"/>
    <w:rsid w:val="00FB5FED"/>
    <w:rsid w:val="00FC6DAF"/>
    <w:rsid w:val="00FC74C6"/>
    <w:rsid w:val="00FD2340"/>
    <w:rsid w:val="00FD4475"/>
    <w:rsid w:val="00FD7FF4"/>
    <w:rsid w:val="00FF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8EBB23-A925-41ED-B275-70BF0487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C0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20C07"/>
    <w:pPr>
      <w:keepNext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20C0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720C07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Default">
    <w:name w:val="Default"/>
    <w:rsid w:val="00FF43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rsid w:val="00B91167"/>
    <w:pPr>
      <w:jc w:val="both"/>
    </w:pPr>
    <w:rPr>
      <w:rFonts w:ascii="Verdana" w:hAnsi="Verdana"/>
      <w:sz w:val="20"/>
      <w:szCs w:val="20"/>
    </w:rPr>
  </w:style>
  <w:style w:type="character" w:customStyle="1" w:styleId="Textoindependiente3Car">
    <w:name w:val="Texto independiente 3 Car"/>
    <w:link w:val="Textoindependiente3"/>
    <w:rsid w:val="00B91167"/>
    <w:rPr>
      <w:rFonts w:ascii="Verdana" w:hAnsi="Verdana"/>
      <w:lang w:val="es-ES" w:eastAsia="es-ES"/>
    </w:rPr>
  </w:style>
  <w:style w:type="character" w:customStyle="1" w:styleId="EncabezadoCar">
    <w:name w:val="Encabezado Car"/>
    <w:link w:val="Encabezado"/>
    <w:uiPriority w:val="99"/>
    <w:rsid w:val="007A342B"/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7A342B"/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7A342B"/>
    <w:pPr>
      <w:spacing w:after="120"/>
    </w:pPr>
  </w:style>
  <w:style w:type="character" w:customStyle="1" w:styleId="TextoindependienteCar">
    <w:name w:val="Texto independiente Car"/>
    <w:link w:val="Textoindependiente"/>
    <w:rsid w:val="007A342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B3C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B3CB0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rsid w:val="000A4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4F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454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35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6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6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FC93-DAAD-4850-B765-857A3B59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Curso:</vt:lpstr>
    </vt:vector>
  </TitlesOfParts>
  <Company>ICET III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Curso:</dc:title>
  <dc:creator>C.N.D. *ICET*</dc:creator>
  <cp:lastModifiedBy>MMontoya</cp:lastModifiedBy>
  <cp:revision>2</cp:revision>
  <cp:lastPrinted>2020-03-17T21:45:00Z</cp:lastPrinted>
  <dcterms:created xsi:type="dcterms:W3CDTF">2021-04-20T19:50:00Z</dcterms:created>
  <dcterms:modified xsi:type="dcterms:W3CDTF">2021-04-20T19:50:00Z</dcterms:modified>
</cp:coreProperties>
</file>